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0A" w:rsidRDefault="003E4EDB" w:rsidP="003E4EDB">
      <w:pPr>
        <w:pStyle w:val="Title"/>
        <w:numPr>
          <w:ilvl w:val="0"/>
          <w:numId w:val="1"/>
        </w:numPr>
      </w:pPr>
      <w:r>
        <w:t>An Introduction To FrontPage</w:t>
      </w:r>
    </w:p>
    <w:p w:rsidR="003E4EDB" w:rsidRPr="003E4EDB" w:rsidRDefault="003E4EDB" w:rsidP="003E4EDB">
      <w:r>
        <w:t xml:space="preserve">Microsoft FrontPage is a user friendly, web development application with various features that help you to create and manage websites. FrontPage comprises of all the tools that you </w:t>
      </w:r>
    </w:p>
    <w:sectPr w:rsidR="003E4EDB" w:rsidRPr="003E4EDB" w:rsidSect="0053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5AD3"/>
    <w:multiLevelType w:val="hybridMultilevel"/>
    <w:tmpl w:val="FBBC28E8"/>
    <w:lvl w:ilvl="0" w:tplc="C73E08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20"/>
  <w:characterSpacingControl w:val="doNotCompress"/>
  <w:compat/>
  <w:rsids>
    <w:rsidRoot w:val="003E4EDB"/>
    <w:rsid w:val="003E4EDB"/>
    <w:rsid w:val="005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E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E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2</cp:revision>
  <dcterms:created xsi:type="dcterms:W3CDTF">2019-08-22T06:22:00Z</dcterms:created>
  <dcterms:modified xsi:type="dcterms:W3CDTF">2019-08-22T06:31:00Z</dcterms:modified>
</cp:coreProperties>
</file>