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07" w:rsidRDefault="0001516B">
      <w:r>
        <w:t xml:space="preserve">I HAVE INTERACTED WITH A COUNCELOR AND SHE GUIDED ME TO the course I required </w:t>
      </w:r>
    </w:p>
    <w:sectPr w:rsidR="004C1E07" w:rsidSect="004C1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1516B"/>
    <w:rsid w:val="0001516B"/>
    <w:rsid w:val="004C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adithya</dc:creator>
  <cp:keywords/>
  <dc:description/>
  <cp:lastModifiedBy>adithya</cp:lastModifiedBy>
  <cp:revision>2</cp:revision>
  <dcterms:created xsi:type="dcterms:W3CDTF">2020-04-04T08:04:00Z</dcterms:created>
  <dcterms:modified xsi:type="dcterms:W3CDTF">2020-04-04T08:06:00Z</dcterms:modified>
</cp:coreProperties>
</file>